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95" w:rsidRDefault="002A6095" w:rsidP="000001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A6095" w:rsidRDefault="002A6095" w:rsidP="000001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образовательном уровне педагогических работников</w:t>
      </w:r>
    </w:p>
    <w:p w:rsidR="0000017B" w:rsidRDefault="0000017B" w:rsidP="000001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00017B" w:rsidRDefault="0000017B" w:rsidP="0000017B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Родионово-Неветайского</w:t>
      </w:r>
      <w:proofErr w:type="spellEnd"/>
      <w:r>
        <w:rPr>
          <w:b/>
          <w:sz w:val="32"/>
          <w:szCs w:val="32"/>
        </w:rPr>
        <w:t xml:space="preserve"> района Ростовской области</w:t>
      </w:r>
    </w:p>
    <w:p w:rsidR="0000017B" w:rsidRDefault="0000017B" w:rsidP="0000017B">
      <w:pPr>
        <w:spacing w:after="0" w:line="240" w:lineRule="auto"/>
        <w:jc w:val="center"/>
        <w:rPr>
          <w:rFonts w:eastAsia="Calibri" w:cs="Calibri"/>
          <w:b/>
          <w:sz w:val="20"/>
          <w:szCs w:val="20"/>
        </w:rPr>
      </w:pPr>
      <w:r>
        <w:rPr>
          <w:b/>
          <w:sz w:val="32"/>
          <w:szCs w:val="32"/>
        </w:rPr>
        <w:t>МБОУ «</w:t>
      </w:r>
      <w:proofErr w:type="spellStart"/>
      <w:r>
        <w:rPr>
          <w:b/>
          <w:sz w:val="32"/>
          <w:szCs w:val="32"/>
        </w:rPr>
        <w:t>Платово-Ивановская</w:t>
      </w:r>
      <w:proofErr w:type="spellEnd"/>
      <w:r>
        <w:rPr>
          <w:b/>
          <w:sz w:val="32"/>
          <w:szCs w:val="32"/>
        </w:rPr>
        <w:t xml:space="preserve"> ООШ»</w:t>
      </w:r>
    </w:p>
    <w:p w:rsidR="002A6095" w:rsidRDefault="002A6095" w:rsidP="00FB4E48">
      <w:pPr>
        <w:spacing w:after="0" w:line="240" w:lineRule="auto"/>
      </w:pPr>
    </w:p>
    <w:p w:rsidR="002A6095" w:rsidRDefault="002A6095" w:rsidP="002A6095"/>
    <w:tbl>
      <w:tblPr>
        <w:tblW w:w="15593" w:type="dxa"/>
        <w:tblInd w:w="108" w:type="dxa"/>
        <w:tblLayout w:type="fixed"/>
        <w:tblLook w:val="0000"/>
      </w:tblPr>
      <w:tblGrid>
        <w:gridCol w:w="685"/>
        <w:gridCol w:w="12"/>
        <w:gridCol w:w="2711"/>
        <w:gridCol w:w="1695"/>
        <w:gridCol w:w="1843"/>
        <w:gridCol w:w="2126"/>
        <w:gridCol w:w="2415"/>
        <w:gridCol w:w="2562"/>
        <w:gridCol w:w="1544"/>
      </w:tblGrid>
      <w:tr w:rsidR="002A6095" w:rsidTr="00A0269E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(когда и </w:t>
            </w:r>
            <w:proofErr w:type="gramEnd"/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Преподаваемый </w:t>
            </w:r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(ы)</w:t>
            </w:r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указанием классов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095" w:rsidRDefault="002A6095" w:rsidP="00A0649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2A6095" w:rsidRDefault="002A6095" w:rsidP="00A0649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95" w:rsidRDefault="002A6095" w:rsidP="00A0649A"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Наличие справки об отсутствии судимости, (дата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 №)</w:t>
            </w:r>
            <w:proofErr w:type="gramEnd"/>
          </w:p>
          <w:p w:rsidR="002A6095" w:rsidRDefault="002A6095" w:rsidP="00A0649A"/>
          <w:p w:rsidR="002A6095" w:rsidRDefault="002A6095" w:rsidP="00A064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A6095" w:rsidRDefault="002A6095" w:rsidP="00A064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A6095" w:rsidRPr="003E3AEC" w:rsidTr="00A0269E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2A6095" w:rsidP="002A609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00017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Козорезова Елена Анатольевна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7E" w:rsidRPr="003E3AEC" w:rsidRDefault="00AB657E" w:rsidP="00AB6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  <w:p w:rsidR="002A6095" w:rsidRPr="003E3AEC" w:rsidRDefault="00AB657E" w:rsidP="00AB657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Каменское педагогическое училище 1985г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AB657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«преподавание в начальных классах общеобразовательной 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2A6095" w:rsidP="002A6095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3E3AEC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</w:t>
            </w:r>
            <w:proofErr w:type="gramStart"/>
            <w:r w:rsidRPr="003E3AE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2A6095" w:rsidRPr="003E3AEC" w:rsidRDefault="002A6095" w:rsidP="002A6095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02.12.2013г-16.12.2013г.</w:t>
            </w:r>
          </w:p>
          <w:p w:rsidR="002A6095" w:rsidRPr="003E3AEC" w:rsidRDefault="002A6095" w:rsidP="002A6095">
            <w:pPr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 xml:space="preserve"> подход в обучении младших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 в условиях реализации ФГОС 17.03.2014г.- 31.05.2014г</w:t>
            </w:r>
            <w:proofErr w:type="gramStart"/>
            <w:r w:rsidRPr="003E3AE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E3AEC">
              <w:rPr>
                <w:rFonts w:ascii="Times New Roman" w:hAnsi="Times New Roman"/>
                <w:sz w:val="24"/>
                <w:szCs w:val="24"/>
              </w:rPr>
              <w:t>ОО»</w:t>
            </w:r>
          </w:p>
          <w:p w:rsidR="002A6095" w:rsidRPr="003E3AEC" w:rsidRDefault="002A6095" w:rsidP="002A6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095" w:rsidRPr="003E3AEC" w:rsidRDefault="002A6095" w:rsidP="002A6095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«Государственно-общественное управление образованием»</w:t>
            </w:r>
          </w:p>
          <w:p w:rsidR="002A6095" w:rsidRPr="003E3AEC" w:rsidRDefault="002A6095" w:rsidP="002A6095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28.11.2013-04.12.2013 г.</w:t>
            </w:r>
          </w:p>
          <w:p w:rsidR="002A6095" w:rsidRPr="003E3AEC" w:rsidRDefault="002A6095" w:rsidP="002A6095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A6095" w:rsidRPr="003E3AEC" w:rsidRDefault="002A6095" w:rsidP="002A6095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A6095" w:rsidRPr="003E3AEC" w:rsidRDefault="002A6095" w:rsidP="002A6095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A6095" w:rsidRPr="003E3AEC" w:rsidRDefault="002A6095" w:rsidP="002A6095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095" w:rsidRPr="003E3AEC" w:rsidRDefault="00AB657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Начальные классы</w:t>
            </w:r>
          </w:p>
          <w:p w:rsidR="00AB657E" w:rsidRPr="003E3AEC" w:rsidRDefault="00AB657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657E" w:rsidRDefault="00AB657E" w:rsidP="00AB657E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1 категор</w:t>
            </w:r>
            <w:r w:rsidR="00A73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</w:t>
            </w:r>
          </w:p>
          <w:p w:rsidR="00A732AD" w:rsidRDefault="00A732AD" w:rsidP="00AB657E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16.12.2011г. № 1043 </w:t>
            </w:r>
          </w:p>
          <w:p w:rsidR="00A732AD" w:rsidRPr="003E3AEC" w:rsidRDefault="00A732AD" w:rsidP="00AB657E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95" w:rsidRPr="003E3AEC" w:rsidRDefault="00AF41FD" w:rsidP="00AF41F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  <w:p w:rsidR="005D399A" w:rsidRPr="003E3AEC" w:rsidRDefault="00AF41FD" w:rsidP="005D39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E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FB4E48">
              <w:rPr>
                <w:rFonts w:ascii="Times New Roman" w:hAnsi="Times New Roman"/>
                <w:sz w:val="24"/>
                <w:szCs w:val="24"/>
                <w:lang w:eastAsia="en-US"/>
              </w:rPr>
              <w:t>123529</w:t>
            </w:r>
          </w:p>
          <w:p w:rsidR="00AF41FD" w:rsidRPr="003E3AEC" w:rsidRDefault="00AF41FD" w:rsidP="005D39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  <w:lang w:eastAsia="en-US"/>
              </w:rPr>
              <w:t>От 13.11.2014г.</w:t>
            </w:r>
          </w:p>
        </w:tc>
      </w:tr>
      <w:tr w:rsidR="002A6095" w:rsidRPr="003E3AEC" w:rsidTr="00A0269E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2A2B9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00017B" w:rsidP="002A2B9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Ушанёва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3AE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3E3AEC">
              <w:rPr>
                <w:rFonts w:ascii="Times New Roman" w:hAnsi="Times New Roman"/>
                <w:sz w:val="24"/>
                <w:szCs w:val="24"/>
              </w:rPr>
              <w:t xml:space="preserve"> Таганрогский государственный педагогический институт 1990г.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AB657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2A2B96" w:rsidP="002A2B9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«Уроки русского языка как пространство инновационной деятельности учителя в условиях ФГОС»  </w:t>
            </w:r>
          </w:p>
          <w:p w:rsidR="002A2B96" w:rsidRPr="003E3AEC" w:rsidRDefault="002A2B96" w:rsidP="002A2B9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13.05.2013г – 22.06.2013г</w:t>
            </w:r>
          </w:p>
          <w:p w:rsidR="002A2B96" w:rsidRPr="003E3AEC" w:rsidRDefault="002D1A18" w:rsidP="002A2B9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</w:t>
            </w:r>
            <w:r w:rsidR="002A2B96" w:rsidRPr="003E3AEC">
              <w:rPr>
                <w:rFonts w:ascii="Times New Roman" w:hAnsi="Times New Roman"/>
                <w:sz w:val="24"/>
                <w:szCs w:val="24"/>
              </w:rPr>
              <w:t>Инновационные механизмы обеспечения качества современного воспитания детей  в контексте основных направлений  ФГОС и ФЦПРО РФ»</w:t>
            </w:r>
          </w:p>
          <w:p w:rsidR="002A2B96" w:rsidRPr="003E3AEC" w:rsidRDefault="002A2B96" w:rsidP="002A2B9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25.11.2013г. – 07.12.2013г.</w:t>
            </w:r>
          </w:p>
          <w:p w:rsidR="002A2B96" w:rsidRPr="003E3AEC" w:rsidRDefault="002A2B96" w:rsidP="002A2B9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«Экспертиза профессиональной деятельности и оценка профессиональных компетенций педагога в контексте современной модели аттестации педагогических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работников.</w:t>
            </w:r>
          </w:p>
          <w:p w:rsidR="002A2B96" w:rsidRPr="003E3AEC" w:rsidRDefault="002A2B96" w:rsidP="002A2B9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01.02.-11.02.2016г.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095" w:rsidRPr="003E3AEC" w:rsidRDefault="00DB2735" w:rsidP="00DB273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(5,7,8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B2735" w:rsidRPr="003E3AEC" w:rsidRDefault="00DB2735" w:rsidP="00DB273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Литература (5, 7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09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DB2735" w:rsidRPr="003E3AEC" w:rsidRDefault="003D641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20.04.2012г. № 336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9A" w:rsidRPr="003E3AEC" w:rsidRDefault="00BA4B66" w:rsidP="00BA4B6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F3700A">
              <w:rPr>
                <w:rFonts w:ascii="Times New Roman" w:hAnsi="Times New Roman"/>
                <w:sz w:val="24"/>
                <w:szCs w:val="24"/>
              </w:rPr>
              <w:t>№123542</w:t>
            </w:r>
          </w:p>
          <w:p w:rsidR="002A6095" w:rsidRPr="003E3AEC" w:rsidRDefault="00BA4B66" w:rsidP="00BA4B6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от 13.11.2014г.</w:t>
            </w:r>
          </w:p>
        </w:tc>
      </w:tr>
      <w:tr w:rsidR="002A6095" w:rsidRPr="003E3AEC" w:rsidTr="00A0269E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2A2B9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2D1A18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Жукова Наталья Ивановна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35" w:rsidRPr="003E3AEC" w:rsidRDefault="00DB2735" w:rsidP="00DB2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B2735" w:rsidRPr="003E3AEC" w:rsidRDefault="00DB2735" w:rsidP="00DB2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Южный федеральный университет </w:t>
            </w:r>
          </w:p>
          <w:p w:rsidR="002A6095" w:rsidRPr="003E3AEC" w:rsidRDefault="00DB2735" w:rsidP="00DB273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«технология и предпринимательство»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2D1A18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«Социализация воспитания обучающихся на культурно-исторических ценностях и традициях России и Донского края</w:t>
            </w:r>
            <w:proofErr w:type="gramStart"/>
            <w:r w:rsidRPr="003E3AE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2D1A18" w:rsidRPr="003E3AEC" w:rsidRDefault="002D1A18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12.01.- 25.01.2015</w:t>
            </w:r>
          </w:p>
          <w:p w:rsidR="002D1A18" w:rsidRPr="003E3AEC" w:rsidRDefault="002D1A18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«Современные программы и технологии образования младшего школьника. </w:t>
            </w:r>
            <w:proofErr w:type="gramStart"/>
            <w:r w:rsidRPr="003E3AEC">
              <w:rPr>
                <w:rFonts w:ascii="Times New Roman" w:hAnsi="Times New Roman"/>
                <w:sz w:val="24"/>
                <w:szCs w:val="24"/>
              </w:rPr>
              <w:t>Обеспечивающие</w:t>
            </w:r>
            <w:proofErr w:type="gramEnd"/>
            <w:r w:rsidRPr="003E3AEC">
              <w:rPr>
                <w:rFonts w:ascii="Times New Roman" w:hAnsi="Times New Roman"/>
                <w:sz w:val="24"/>
                <w:szCs w:val="24"/>
              </w:rPr>
              <w:t xml:space="preserve"> реализацию ФГОС НОО»</w:t>
            </w:r>
          </w:p>
          <w:p w:rsidR="002D1A18" w:rsidRPr="003E3AEC" w:rsidRDefault="00F33673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12</w:t>
            </w:r>
            <w:r w:rsidR="002D1A18" w:rsidRPr="003E3AEC">
              <w:rPr>
                <w:rFonts w:ascii="Times New Roman" w:hAnsi="Times New Roman"/>
                <w:sz w:val="24"/>
                <w:szCs w:val="24"/>
              </w:rPr>
              <w:t>.03 – 23.03.2015г.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09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DB273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09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95" w:rsidRPr="003E3AEC" w:rsidRDefault="00BA4B6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BA4B66" w:rsidRPr="003E3AEC" w:rsidRDefault="00BA4B6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№ 123525</w:t>
            </w:r>
          </w:p>
          <w:p w:rsidR="00BA4B66" w:rsidRPr="003E3AEC" w:rsidRDefault="00BA4B6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От 13.11.2014г.</w:t>
            </w:r>
          </w:p>
        </w:tc>
      </w:tr>
      <w:tr w:rsidR="002A6095" w:rsidRPr="003E3AEC" w:rsidTr="00A0269E">
        <w:trPr>
          <w:trHeight w:val="48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2D1A18" w:rsidP="002D1A1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00017B" w:rsidP="002D1A18">
            <w:pPr>
              <w:tabs>
                <w:tab w:val="left" w:pos="323"/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Астапенко Ирина </w:t>
            </w:r>
            <w:r w:rsidR="002D1A18"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E3AEC">
              <w:rPr>
                <w:rFonts w:ascii="Times New Roman" w:hAnsi="Times New Roman"/>
                <w:sz w:val="24"/>
                <w:szCs w:val="24"/>
              </w:rPr>
              <w:t>ячеславовна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35" w:rsidRPr="003E3AEC" w:rsidRDefault="00DB2735" w:rsidP="00DB2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  <w:p w:rsidR="00DB2735" w:rsidRPr="003E3AEC" w:rsidRDefault="00DB2735" w:rsidP="00DB2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Ростовский государственный педагогический  университет</w:t>
            </w:r>
          </w:p>
          <w:p w:rsidR="002A6095" w:rsidRPr="003E3AEC" w:rsidRDefault="00DB2735" w:rsidP="00DB273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2002г.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8" w:rsidRPr="003E3AEC" w:rsidRDefault="002D1A18" w:rsidP="002D1A1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«ФГОС. Проектирование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образовательной среды, содействующей развитию потенциальных возможностей, инициативы и самостоятельности каждого школьника»</w:t>
            </w:r>
          </w:p>
          <w:p w:rsidR="002A6095" w:rsidRPr="003E3AEC" w:rsidRDefault="002D1A18" w:rsidP="002D1A1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26.01 2015 - 11.04. 2015.</w:t>
            </w:r>
          </w:p>
          <w:p w:rsidR="002D1A18" w:rsidRPr="003E3AEC" w:rsidRDefault="002D1A18" w:rsidP="002D1A1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«Конструирование и реализация</w:t>
            </w:r>
            <w:r w:rsidR="00444A78" w:rsidRPr="003E3AEC">
              <w:rPr>
                <w:rFonts w:ascii="Times New Roman" w:hAnsi="Times New Roman"/>
                <w:sz w:val="24"/>
                <w:szCs w:val="24"/>
              </w:rPr>
              <w:t xml:space="preserve"> современного содержания  математического образования в соответствии с ФГОС»</w:t>
            </w:r>
          </w:p>
          <w:p w:rsidR="00F33673" w:rsidRPr="003E3AEC" w:rsidRDefault="00F33673" w:rsidP="002D1A1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12.10.-</w:t>
            </w:r>
            <w:r w:rsidR="00444A78" w:rsidRPr="003E3AEC"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444A78" w:rsidRPr="003E3AEC" w:rsidRDefault="00444A78" w:rsidP="002D1A1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2D1A18" w:rsidRPr="003E3AEC" w:rsidRDefault="002D1A18" w:rsidP="002D1A1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09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(5,6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B273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Алгебра, геометрия (7-9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095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должности</w:t>
            </w:r>
          </w:p>
          <w:p w:rsidR="003D641E" w:rsidRPr="003E3AEC" w:rsidRDefault="003D641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17.03.2015г. № 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95" w:rsidRPr="003E3AEC" w:rsidRDefault="00BA4B66" w:rsidP="00BA4B6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  <w:p w:rsidR="00E454E7" w:rsidRPr="003E3AEC" w:rsidRDefault="00BA4B66" w:rsidP="00BA4B6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№ 123541</w:t>
            </w:r>
          </w:p>
          <w:p w:rsidR="00BA4B66" w:rsidRPr="003E3AEC" w:rsidRDefault="00BA4B66" w:rsidP="00BA4B6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от 13.11.2014г.</w:t>
            </w:r>
            <w:r w:rsidR="003067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6095" w:rsidRPr="003E3AEC" w:rsidTr="00A0269E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444A78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00017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Куценко Юрий Алексеевич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3AE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3E3AEC">
              <w:rPr>
                <w:rFonts w:ascii="Times New Roman" w:hAnsi="Times New Roman"/>
                <w:sz w:val="24"/>
                <w:szCs w:val="24"/>
              </w:rPr>
              <w:t xml:space="preserve"> Ростовский государственный педагогический институт 1983г.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1F67E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7EB" w:rsidRPr="003E3AEC" w:rsidRDefault="001F67EB" w:rsidP="001F67EB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3AEC">
              <w:rPr>
                <w:sz w:val="24"/>
                <w:szCs w:val="24"/>
              </w:rPr>
              <w:t>«Проектирование содержания образования по предметам «Физическая культура» и «ОБЖ» в условиях ФГОС»</w:t>
            </w:r>
          </w:p>
          <w:p w:rsidR="002A6095" w:rsidRPr="003E3AEC" w:rsidRDefault="001F67E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04.-3.2013г. - 06.04.2013г.</w:t>
            </w:r>
          </w:p>
          <w:p w:rsidR="001F67EB" w:rsidRPr="003E3AEC" w:rsidRDefault="001F67E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«Инновационные технологии и научно- методическое обеспечение системы физического воспитания и спорта»</w:t>
            </w:r>
          </w:p>
          <w:p w:rsidR="001F67EB" w:rsidRPr="003E3AEC" w:rsidRDefault="001F67E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14.02.-28.02.2014г.</w:t>
            </w:r>
          </w:p>
          <w:p w:rsidR="001F67EB" w:rsidRPr="003E3AEC" w:rsidRDefault="001F67EB" w:rsidP="001F67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«Инновационные технологии и научно- методическое обеспечение системы физического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и спорта»</w:t>
            </w:r>
          </w:p>
          <w:p w:rsidR="001F67EB" w:rsidRPr="003E3AEC" w:rsidRDefault="001F67EB" w:rsidP="001F67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09.11.-21.11.2015г. </w:t>
            </w:r>
          </w:p>
          <w:p w:rsidR="00F33673" w:rsidRPr="003E3AEC" w:rsidRDefault="00F33673" w:rsidP="001F67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7EB" w:rsidRPr="003E3AEC" w:rsidRDefault="001F67EB" w:rsidP="001F67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«Конструирование и реализация современного содержания  математического образования в соответствии с ФГОС»</w:t>
            </w:r>
          </w:p>
          <w:p w:rsidR="001F67EB" w:rsidRPr="003E3AEC" w:rsidRDefault="001F67EB" w:rsidP="001F67EB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12.10.-13.11.2015г.</w:t>
            </w:r>
          </w:p>
          <w:p w:rsidR="001F67EB" w:rsidRPr="003E3AEC" w:rsidRDefault="001F67EB" w:rsidP="001F67EB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«ФГОС  как </w:t>
            </w:r>
            <w:r w:rsidR="00A3336E" w:rsidRPr="003E3AEC">
              <w:rPr>
                <w:rFonts w:ascii="Times New Roman" w:hAnsi="Times New Roman"/>
                <w:sz w:val="24"/>
                <w:szCs w:val="24"/>
              </w:rPr>
              <w:t>содержательно-целевая основа обеспечения качественной подготовки выпускников к ОГЭ и ЕГЭ по информатике»</w:t>
            </w:r>
          </w:p>
          <w:p w:rsidR="00A3336E" w:rsidRPr="003E3AEC" w:rsidRDefault="00A3336E" w:rsidP="001F67EB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19.10. –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11.12.2015г.</w:t>
            </w:r>
          </w:p>
          <w:p w:rsidR="001F67EB" w:rsidRPr="003E3AEC" w:rsidRDefault="001F67E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7EB" w:rsidRPr="003E3AEC" w:rsidRDefault="001F67E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7EB" w:rsidRPr="003E3AEC" w:rsidRDefault="001F67E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7EB" w:rsidRPr="003E3AEC" w:rsidRDefault="001F67E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095" w:rsidRPr="003E3AEC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 (1,4,5-9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B2735" w:rsidRPr="003E3AEC" w:rsidRDefault="00DB2735" w:rsidP="00CF242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="00CF2425" w:rsidRPr="003E3AEC">
              <w:rPr>
                <w:rFonts w:ascii="Times New Roman" w:hAnsi="Times New Roman"/>
                <w:sz w:val="24"/>
                <w:szCs w:val="24"/>
              </w:rPr>
              <w:t>(8,9</w:t>
            </w:r>
            <w:r w:rsidRPr="003E3AEC">
              <w:rPr>
                <w:rFonts w:ascii="Times New Roman" w:hAnsi="Times New Roman"/>
                <w:sz w:val="24"/>
                <w:szCs w:val="24"/>
              </w:rPr>
              <w:t>кл.</w:t>
            </w:r>
            <w:r w:rsidR="00CF2425" w:rsidRPr="003E3A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095" w:rsidRDefault="00DB273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3D641E" w:rsidRPr="003E3AEC" w:rsidRDefault="003D641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27.11.2014г. № 84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95" w:rsidRPr="003E3AEC" w:rsidRDefault="005D399A" w:rsidP="005D39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E454E7" w:rsidRPr="003E3AEC" w:rsidRDefault="005D399A" w:rsidP="005D39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№ 123521 </w:t>
            </w:r>
          </w:p>
          <w:p w:rsidR="005D399A" w:rsidRPr="003E3AEC" w:rsidRDefault="005D399A" w:rsidP="005D39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от 13.11.2014г.</w:t>
            </w:r>
          </w:p>
        </w:tc>
      </w:tr>
      <w:tr w:rsidR="002A6095" w:rsidRPr="003E3AEC" w:rsidTr="00A0269E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A3336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00017B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Куценко Лариса </w:t>
            </w:r>
            <w:r w:rsidR="00A3336E" w:rsidRPr="003E3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3E3AEC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25" w:rsidRPr="003E3AEC" w:rsidRDefault="00CF2425" w:rsidP="00CF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2A6095" w:rsidRPr="003E3AEC" w:rsidRDefault="00CF2425" w:rsidP="00CF242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 1990г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95" w:rsidRPr="003E3AEC" w:rsidRDefault="00A3336E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«Уроки русского языка как пространство инновационной деятельности учителя в условиях ФГОС»  </w:t>
            </w:r>
          </w:p>
          <w:p w:rsidR="00A3336E" w:rsidRPr="003E3AEC" w:rsidRDefault="00A3336E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13.05.2013г – 22.06.2013г.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095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463B3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(6,9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F2425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463B3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(6,8,9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095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3D641E" w:rsidRPr="003E3AEC" w:rsidRDefault="003D641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 2014г.  № 406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95" w:rsidRPr="003E3AEC" w:rsidRDefault="00BA4B6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E454E7" w:rsidRPr="003E3AEC" w:rsidRDefault="00BA4B6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№ 123527 </w:t>
            </w:r>
          </w:p>
          <w:p w:rsidR="00BA4B66" w:rsidRPr="003E3AEC" w:rsidRDefault="00BA4B6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от 13.11.2014г.</w:t>
            </w:r>
          </w:p>
        </w:tc>
      </w:tr>
      <w:tr w:rsidR="00A3336E" w:rsidRPr="003E3AEC" w:rsidTr="00A0269E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A3336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A3336E" w:rsidP="00A3336E">
            <w:pPr>
              <w:tabs>
                <w:tab w:val="left" w:pos="265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F33673" w:rsidRPr="003E3AEC">
              <w:rPr>
                <w:rFonts w:ascii="Times New Roman" w:hAnsi="Times New Roman"/>
                <w:sz w:val="24"/>
                <w:szCs w:val="24"/>
              </w:rPr>
              <w:t>Крайненко</w:t>
            </w:r>
            <w:proofErr w:type="spellEnd"/>
            <w:r w:rsidR="00F33673" w:rsidRPr="003E3AEC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t>П</w:t>
            </w:r>
            <w:r w:rsidR="00F33673" w:rsidRPr="003E3AEC">
              <w:rPr>
                <w:rFonts w:ascii="Times New Roman" w:hAnsi="Times New Roman"/>
                <w:sz w:val="24"/>
                <w:szCs w:val="24"/>
              </w:rPr>
              <w:t>етровна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25" w:rsidRPr="003E3AEC" w:rsidRDefault="00CF2425" w:rsidP="00CF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AE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3E3AEC">
              <w:rPr>
                <w:rFonts w:ascii="Times New Roman" w:hAnsi="Times New Roman"/>
                <w:sz w:val="24"/>
                <w:szCs w:val="24"/>
              </w:rPr>
              <w:t xml:space="preserve"> Ростовский государственный педагогический  институт</w:t>
            </w:r>
          </w:p>
          <w:p w:rsidR="00A3336E" w:rsidRPr="003E3AEC" w:rsidRDefault="00CF2425" w:rsidP="00CF242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19993г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E246E3" w:rsidP="00E246E3">
            <w:pPr>
              <w:pStyle w:val="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3E3AE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3336E" w:rsidRPr="003E3AEC">
              <w:rPr>
                <w:b w:val="0"/>
                <w:sz w:val="24"/>
                <w:szCs w:val="24"/>
                <w:lang w:val="ru-RU"/>
              </w:rPr>
              <w:t>«Основы религиозных культур  и светской      этики»</w:t>
            </w:r>
          </w:p>
          <w:p w:rsidR="00A3336E" w:rsidRPr="003E3AEC" w:rsidRDefault="00A3336E" w:rsidP="00A3336E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3AEC">
              <w:rPr>
                <w:sz w:val="24"/>
                <w:szCs w:val="24"/>
              </w:rPr>
              <w:t>02.12.2013г. – 16.12.2013г.</w:t>
            </w:r>
          </w:p>
          <w:p w:rsidR="00A3336E" w:rsidRPr="003E3AEC" w:rsidRDefault="00A3336E" w:rsidP="00A3336E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3336E" w:rsidRPr="003E3AEC" w:rsidRDefault="00A3336E" w:rsidP="00A3336E">
            <w:pPr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 xml:space="preserve"> подход в обучении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младших школьников  в условиях реализации ФГОС НОО» 17.03.2014г. – 31.05.2014г.</w:t>
            </w:r>
          </w:p>
          <w:p w:rsidR="00A3336E" w:rsidRPr="003E3AEC" w:rsidRDefault="00A3336E" w:rsidP="00A3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36E" w:rsidRPr="003E3AEC" w:rsidRDefault="00A3336E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36E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</w:t>
            </w:r>
          </w:p>
          <w:p w:rsidR="00CF2425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36E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F2425" w:rsidRPr="003E3AEC" w:rsidRDefault="003D641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01.12.2011г. № 1008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6E" w:rsidRPr="003E3AEC" w:rsidRDefault="005D399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E454E7" w:rsidRPr="003E3AEC" w:rsidRDefault="005D399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№</w:t>
            </w:r>
            <w:r w:rsidR="0046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t xml:space="preserve">123543 </w:t>
            </w:r>
          </w:p>
          <w:p w:rsidR="005D399A" w:rsidRPr="003E3AEC" w:rsidRDefault="005D399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от 13.11.2014г.</w:t>
            </w:r>
          </w:p>
        </w:tc>
      </w:tr>
      <w:tr w:rsidR="00A3336E" w:rsidRPr="003E3AEC" w:rsidTr="00A0269E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Ковалёва Людмила Ивановна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25" w:rsidRPr="003E3AEC" w:rsidRDefault="00CF2425" w:rsidP="00CF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3336E" w:rsidRPr="003E3AEC" w:rsidRDefault="00CF2425" w:rsidP="00CF242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 институт 1993г.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«физика»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4B7A41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«Профессиональная деятельность учителя в достижении новых образовательных ресурсов ФГОС по географии»</w:t>
            </w:r>
          </w:p>
          <w:p w:rsidR="004B7A41" w:rsidRPr="003E3AEC" w:rsidRDefault="004B7A41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25.02.-12.-3.2013г</w:t>
            </w:r>
          </w:p>
          <w:p w:rsidR="00E454E7" w:rsidRPr="003E3AEC" w:rsidRDefault="00E454E7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«Профессиональная деятельность учителя географии в достижении образовательных результатов ФГОС основного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образования»</w:t>
            </w:r>
          </w:p>
          <w:p w:rsidR="00E454E7" w:rsidRPr="003E3AEC" w:rsidRDefault="00E454E7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18.01-22.04.2016г.</w:t>
            </w:r>
          </w:p>
          <w:p w:rsidR="00E454E7" w:rsidRPr="003E3AEC" w:rsidRDefault="00E454E7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«Инновационные подходы к обучению школьников в условиях реализации ФГОС на уроках мировой художественной культуры»</w:t>
            </w:r>
          </w:p>
          <w:p w:rsidR="00E454E7" w:rsidRPr="003E3AEC" w:rsidRDefault="00E454E7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01.02.-10.03.2016г</w:t>
            </w:r>
          </w:p>
          <w:p w:rsidR="00E454E7" w:rsidRPr="003E3AEC" w:rsidRDefault="00E454E7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«Инновационные подходы к обучению школьников в условиях реализации ФГОС на уроках обществознания»</w:t>
            </w:r>
          </w:p>
          <w:p w:rsidR="00E454E7" w:rsidRPr="003E3AEC" w:rsidRDefault="00E454E7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01.02.-10.03.2016г.</w:t>
            </w:r>
          </w:p>
          <w:p w:rsidR="00E454E7" w:rsidRPr="003E3AEC" w:rsidRDefault="00E454E7" w:rsidP="00E454E7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«Инновационные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подходы к обучению школьников в условиях реализации ФГОС на уроках физики»</w:t>
            </w:r>
          </w:p>
          <w:p w:rsidR="00E454E7" w:rsidRPr="003E3AEC" w:rsidRDefault="00E454E7" w:rsidP="00E454E7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01.02.-10.03.2016г.</w:t>
            </w:r>
          </w:p>
          <w:p w:rsidR="004B7A41" w:rsidRPr="003E3AEC" w:rsidRDefault="004B7A41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36E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(7-9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F2425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География (5-9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D641E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F2425" w:rsidRPr="003E3AEC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(6-9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B7A41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Искусство (8,9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36E" w:rsidRDefault="00CF2425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3D641E" w:rsidRPr="003E3AEC" w:rsidRDefault="003D641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28.10.2011г. № 918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66" w:rsidRPr="003E3AEC" w:rsidRDefault="00BA4B66" w:rsidP="00BA4B6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  <w:p w:rsidR="00BA4B66" w:rsidRPr="003E3AEC" w:rsidRDefault="00BA4B66" w:rsidP="00BA4B6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F3700A">
              <w:rPr>
                <w:rFonts w:ascii="Times New Roman" w:hAnsi="Times New Roman"/>
                <w:sz w:val="24"/>
                <w:szCs w:val="24"/>
                <w:lang w:eastAsia="en-US"/>
              </w:rPr>
              <w:t>123528</w:t>
            </w:r>
          </w:p>
          <w:p w:rsidR="00A3336E" w:rsidRPr="003E3AEC" w:rsidRDefault="00463B32" w:rsidP="00BA4B6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BA4B66" w:rsidRPr="003E3AEC">
              <w:rPr>
                <w:rFonts w:ascii="Times New Roman" w:hAnsi="Times New Roman"/>
                <w:sz w:val="24"/>
                <w:szCs w:val="24"/>
                <w:lang w:eastAsia="en-US"/>
              </w:rPr>
              <w:t>т 13.11.2014г.</w:t>
            </w:r>
          </w:p>
        </w:tc>
      </w:tr>
      <w:tr w:rsidR="00A3336E" w:rsidRPr="003E3AEC" w:rsidTr="00A0269E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Ильяшенко Николай Николаевич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A41" w:rsidRPr="003E3AEC" w:rsidRDefault="004B7A41" w:rsidP="004B7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3336E" w:rsidRPr="003E3AEC" w:rsidRDefault="004B7A41" w:rsidP="004B7A41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 1993г.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«общетехнические дисциплины и труд»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00017B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Обеспечение результатов  качества </w:t>
            </w:r>
            <w:r w:rsidRPr="009003AB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образования школьников в контексте требований ФГОС»</w:t>
            </w:r>
          </w:p>
          <w:p w:rsidR="0000017B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>11.03.-13.04.2013г</w:t>
            </w:r>
          </w:p>
          <w:p w:rsidR="005E5298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E5298" w:rsidRPr="009003AB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 Проектирование содержания образования по предметам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«Физическая культура» и </w:t>
            </w:r>
            <w:r w:rsidRPr="009003AB">
              <w:rPr>
                <w:rFonts w:ascii="Times New Roman" w:hAnsi="Times New Roman"/>
                <w:sz w:val="24"/>
                <w:szCs w:val="24"/>
              </w:rPr>
              <w:t>«ОБЖ» в условиях ФГОС»</w:t>
            </w:r>
          </w:p>
          <w:p w:rsidR="005E5298" w:rsidRPr="003E3AEC" w:rsidRDefault="005E5298" w:rsidP="005E529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03AB">
              <w:rPr>
                <w:sz w:val="24"/>
                <w:szCs w:val="24"/>
              </w:rPr>
              <w:t>04.03.2013г. – 06.04.2013г.</w:t>
            </w:r>
          </w:p>
          <w:p w:rsidR="005E5298" w:rsidRPr="003E3AEC" w:rsidRDefault="005E5298" w:rsidP="005E529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E5298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«Проектирование технологий здоровой и безопасной жизнедеятельности»</w:t>
            </w:r>
          </w:p>
          <w:p w:rsidR="005E5298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09.11.2015г. – 21.11.2015г.</w:t>
            </w:r>
          </w:p>
          <w:p w:rsidR="005E5298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0017B" w:rsidRPr="003E3AEC" w:rsidRDefault="0000017B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36E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(5-8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B7A41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ОБЖ (5-9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36E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3D641E" w:rsidRPr="003E3AEC" w:rsidRDefault="003D641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27.11.2014г. № 84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6E" w:rsidRPr="003E3AEC" w:rsidRDefault="005D399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5D399A" w:rsidRPr="003E3AEC" w:rsidRDefault="005D399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№ 123953 </w:t>
            </w:r>
            <w:r w:rsidR="0046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t>от 17.11.2014г.</w:t>
            </w:r>
          </w:p>
        </w:tc>
      </w:tr>
      <w:tr w:rsidR="00A3336E" w:rsidRPr="003E3AEC" w:rsidTr="00A0269E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Мамаева Лариса Сергеевна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A41" w:rsidRPr="003E3AEC" w:rsidRDefault="004B7A41" w:rsidP="004B7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3336E" w:rsidRPr="003E3AEC" w:rsidRDefault="004B7A41" w:rsidP="004B7A41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 1995г.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4B7A41" w:rsidP="004B7A41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«химия, биология и естествознание»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98" w:rsidRPr="003E3AEC" w:rsidRDefault="005E5298" w:rsidP="005E529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3AEC">
              <w:rPr>
                <w:sz w:val="24"/>
                <w:szCs w:val="24"/>
              </w:rPr>
              <w:t>«Государственное управление образованием»</w:t>
            </w:r>
          </w:p>
          <w:p w:rsidR="00A3336E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28.11. 2013г. – 04.12. 2013 г</w:t>
            </w:r>
          </w:p>
          <w:p w:rsidR="005E5298" w:rsidRPr="003E3AEC" w:rsidRDefault="005E5298" w:rsidP="005E529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3AEC">
              <w:rPr>
                <w:sz w:val="24"/>
                <w:szCs w:val="24"/>
              </w:rPr>
              <w:t xml:space="preserve">«Проектирование образовательного процесса по истории и обществознанию </w:t>
            </w:r>
            <w:r w:rsidRPr="003E3AEC">
              <w:rPr>
                <w:sz w:val="24"/>
                <w:szCs w:val="24"/>
              </w:rPr>
              <w:lastRenderedPageBreak/>
              <w:t>в контексте ФГОС общего образования»</w:t>
            </w:r>
          </w:p>
          <w:p w:rsidR="005E5298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30. 03 – 2015 – 20.05. 2015 г</w:t>
            </w:r>
          </w:p>
          <w:p w:rsidR="005E5298" w:rsidRPr="003E3AEC" w:rsidRDefault="005E5298" w:rsidP="005E529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3AEC">
              <w:rPr>
                <w:sz w:val="24"/>
                <w:szCs w:val="24"/>
              </w:rPr>
              <w:t>«Обновление содержания и технологии школьного химического образования в условиях введения ФГОС»</w:t>
            </w:r>
          </w:p>
          <w:p w:rsidR="005E5298" w:rsidRDefault="005E5298" w:rsidP="005E5298">
            <w:pPr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12.10.2015г. – 11.12.2015г.</w:t>
            </w:r>
          </w:p>
          <w:p w:rsidR="00E246E3" w:rsidRDefault="00E246E3" w:rsidP="005E5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качества образовательной деятельности с использованием инновационных форм обучения биологии в условиях  реализации  ФГОС»</w:t>
            </w:r>
          </w:p>
          <w:p w:rsidR="00E246E3" w:rsidRPr="003E3AEC" w:rsidRDefault="00E246E3" w:rsidP="005E5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 -22.04.2016г.</w:t>
            </w:r>
          </w:p>
          <w:p w:rsidR="005E5298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E5298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E5298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E5298" w:rsidRPr="003E3AEC" w:rsidRDefault="005E5298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36E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(8,9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B7A41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Биология (5-9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B7A41" w:rsidRPr="003E3AEC" w:rsidRDefault="004B7A41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История (5-9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36E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597E73" w:rsidRPr="003E3AEC" w:rsidRDefault="00597E73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27.02.2015г. № 102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6E" w:rsidRPr="003E3AEC" w:rsidRDefault="00BA4B6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F3700A" w:rsidRDefault="00BA4B6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№ 123544</w:t>
            </w:r>
          </w:p>
          <w:p w:rsidR="00BA4B66" w:rsidRPr="003E3AEC" w:rsidRDefault="00BA4B66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от 13.11.2014г.</w:t>
            </w:r>
          </w:p>
        </w:tc>
      </w:tr>
      <w:tr w:rsidR="00A3336E" w:rsidRPr="003E3AEC" w:rsidTr="00A0269E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F97BC4" w:rsidP="00F97BC4">
            <w:pPr>
              <w:tabs>
                <w:tab w:val="left" w:pos="435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Ушанёва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4" w:rsidRPr="003E3AEC" w:rsidRDefault="00F97BC4" w:rsidP="00F9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F97BC4" w:rsidRPr="003E3AEC" w:rsidRDefault="00F97BC4" w:rsidP="00F9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Донской педагогический колледж</w:t>
            </w:r>
          </w:p>
          <w:p w:rsidR="00A3336E" w:rsidRPr="003E3AEC" w:rsidRDefault="00F97BC4" w:rsidP="00F97B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1998г.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F97BC4" w:rsidP="00F97BC4">
            <w:pPr>
              <w:tabs>
                <w:tab w:val="left" w:pos="218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ab/>
              <w:t>«преподавание в начальных классах»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92272A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 xml:space="preserve">   подход  в  обучении  младших  школьников  в  условиях реализации  ФГОС   НОО»</w:t>
            </w:r>
          </w:p>
          <w:p w:rsidR="00A0269E" w:rsidRPr="003E3AEC" w:rsidRDefault="00A0269E" w:rsidP="00A0269E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3AEC">
              <w:rPr>
                <w:sz w:val="24"/>
                <w:szCs w:val="24"/>
              </w:rPr>
              <w:t>17.03.2014г.-31.05.2014г.</w:t>
            </w:r>
          </w:p>
          <w:p w:rsidR="00A0269E" w:rsidRPr="003E3AEC" w:rsidRDefault="00A0269E" w:rsidP="00A0269E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0269E" w:rsidRPr="003E3AEC" w:rsidRDefault="00A0269E" w:rsidP="00A0269E">
            <w:pPr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  «Обучение  игре  в  шахматы  как  фактор  развития  личности  в  контексте ФГОС»</w:t>
            </w:r>
          </w:p>
          <w:p w:rsidR="00A0269E" w:rsidRPr="003E3AEC" w:rsidRDefault="00A0269E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12.01.2015г. -31.01. 2015г.</w:t>
            </w:r>
          </w:p>
          <w:p w:rsidR="0092272A" w:rsidRPr="003E3AEC" w:rsidRDefault="0092272A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36E" w:rsidRPr="003E3AEC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F97BC4" w:rsidRPr="003E3AEC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36E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597E73" w:rsidRPr="003E3AEC" w:rsidRDefault="00597E73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27.11.2014г. № 84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6E" w:rsidRPr="003E3AEC" w:rsidRDefault="005D399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5D399A" w:rsidRPr="003E3AEC" w:rsidRDefault="005D399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№ 123526 от 13.11.2014г.</w:t>
            </w:r>
          </w:p>
        </w:tc>
      </w:tr>
      <w:tr w:rsidR="00A3336E" w:rsidRPr="003E3AEC" w:rsidTr="00A0269E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12</w:t>
            </w:r>
            <w:r w:rsidRPr="003E3A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Палий Анна </w:t>
            </w: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  <w:p w:rsidR="00F97BC4" w:rsidRPr="003E3AEC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Ростовский государственный педагогический университет</w:t>
            </w:r>
          </w:p>
          <w:p w:rsidR="00F97BC4" w:rsidRPr="003E3AEC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2002г.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F97BC4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«филология»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6E" w:rsidRPr="003E3AEC" w:rsidRDefault="00126F71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proofErr w:type="gramStart"/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:п</w:t>
            </w:r>
            <w:proofErr w:type="gramEnd"/>
            <w:r w:rsidRPr="003E3AEC">
              <w:rPr>
                <w:rFonts w:ascii="Times New Roman" w:hAnsi="Times New Roman"/>
                <w:sz w:val="24"/>
                <w:szCs w:val="24"/>
              </w:rPr>
              <w:t>рофессиональная деятельность  учителя иностранного языка в обеспечении качества иноязычного образования школьников»</w:t>
            </w:r>
          </w:p>
          <w:p w:rsidR="00126F71" w:rsidRPr="003E3AEC" w:rsidRDefault="00126F71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22.05.-17.06.2015г.</w:t>
            </w:r>
          </w:p>
          <w:p w:rsidR="00E1523C" w:rsidRPr="003E3AEC" w:rsidRDefault="00E1523C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1523C" w:rsidRPr="003E3AEC" w:rsidRDefault="00E1523C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«Современная модель аттестации педагогических кадров»</w:t>
            </w:r>
          </w:p>
          <w:p w:rsidR="00E1523C" w:rsidRPr="003E3AEC" w:rsidRDefault="00E1523C" w:rsidP="00A333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>13.04.-25.04.2015г.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36E" w:rsidRPr="003E3AEC" w:rsidRDefault="00463B32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(немецкий) язык</w:t>
            </w:r>
          </w:p>
          <w:p w:rsidR="00E1523C" w:rsidRPr="003E3AEC" w:rsidRDefault="00E1523C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t xml:space="preserve">2-9 </w:t>
            </w:r>
            <w:proofErr w:type="spellStart"/>
            <w:r w:rsidRPr="003E3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3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36E" w:rsidRPr="003E3AEC" w:rsidRDefault="00E1523C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>1 категория</w:t>
            </w:r>
          </w:p>
          <w:p w:rsidR="00AF41FD" w:rsidRPr="003E3AEC" w:rsidRDefault="00AF41FD" w:rsidP="00597E73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28.11.2014г.</w:t>
            </w:r>
            <w:r w:rsidR="00597E73">
              <w:rPr>
                <w:rFonts w:ascii="Times New Roman" w:hAnsi="Times New Roman"/>
                <w:sz w:val="24"/>
                <w:szCs w:val="24"/>
              </w:rPr>
              <w:t xml:space="preserve"> № 735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6E" w:rsidRPr="00F3700A" w:rsidRDefault="005D399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</w:t>
            </w:r>
          </w:p>
          <w:p w:rsidR="005D399A" w:rsidRPr="00F3700A" w:rsidRDefault="005D399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="00F3700A" w:rsidRPr="00F3700A">
              <w:rPr>
                <w:rFonts w:ascii="Times New Roman" w:hAnsi="Times New Roman"/>
                <w:sz w:val="24"/>
                <w:szCs w:val="24"/>
              </w:rPr>
              <w:t>102214</w:t>
            </w:r>
          </w:p>
          <w:p w:rsidR="005D399A" w:rsidRPr="003E3AEC" w:rsidRDefault="00F3700A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0A">
              <w:rPr>
                <w:rFonts w:ascii="Times New Roman" w:hAnsi="Times New Roman"/>
                <w:sz w:val="24"/>
                <w:szCs w:val="24"/>
              </w:rPr>
              <w:t>О</w:t>
            </w:r>
            <w:r w:rsidR="005D399A" w:rsidRPr="00F3700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22.07.2014г.</w:t>
            </w:r>
          </w:p>
        </w:tc>
      </w:tr>
      <w:tr w:rsidR="00A0269E" w:rsidRPr="003E3AEC" w:rsidTr="00A0269E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9E" w:rsidRPr="003E3AEC" w:rsidRDefault="00A0269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9E" w:rsidRPr="003E3AEC" w:rsidRDefault="00A0269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>Карпенко Наталья Александровна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9E" w:rsidRPr="00463B32" w:rsidRDefault="00A732AD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3B32">
              <w:rPr>
                <w:rFonts w:ascii="Times New Roman" w:hAnsi="Times New Roman"/>
                <w:sz w:val="24"/>
                <w:szCs w:val="24"/>
              </w:rPr>
              <w:t>СГПТУ №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9E" w:rsidRPr="003E3AEC" w:rsidRDefault="00A732AD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9E" w:rsidRPr="003E3AEC" w:rsidRDefault="00A0269E" w:rsidP="00A6600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E3AEC">
              <w:rPr>
                <w:sz w:val="24"/>
                <w:szCs w:val="24"/>
              </w:rPr>
              <w:t xml:space="preserve">«Современные технологии формирования личностных, предметных и </w:t>
            </w:r>
            <w:proofErr w:type="spellStart"/>
            <w:r w:rsidRPr="003E3AEC">
              <w:rPr>
                <w:sz w:val="24"/>
                <w:szCs w:val="24"/>
              </w:rPr>
              <w:t>метапредметных</w:t>
            </w:r>
            <w:proofErr w:type="spellEnd"/>
            <w:r w:rsidRPr="003E3AEC">
              <w:rPr>
                <w:sz w:val="24"/>
                <w:szCs w:val="24"/>
              </w:rPr>
              <w:t xml:space="preserve"> результатов </w:t>
            </w:r>
            <w:r w:rsidRPr="003E3AEC">
              <w:rPr>
                <w:sz w:val="24"/>
                <w:szCs w:val="24"/>
              </w:rPr>
              <w:lastRenderedPageBreak/>
              <w:t>обучающихся на уроках искусства в условиях реализации ФГОС»</w:t>
            </w:r>
          </w:p>
          <w:p w:rsidR="00A0269E" w:rsidRPr="003E3AEC" w:rsidRDefault="00A0269E" w:rsidP="00A6600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269E" w:rsidRDefault="00A0269E" w:rsidP="00A6600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E3AEC">
              <w:rPr>
                <w:sz w:val="24"/>
                <w:szCs w:val="24"/>
              </w:rPr>
              <w:t xml:space="preserve">07.04.2014г- 24.05.2014г.  </w:t>
            </w:r>
          </w:p>
          <w:p w:rsidR="009003AB" w:rsidRDefault="009003AB" w:rsidP="00A6600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03AB" w:rsidRDefault="009003AB" w:rsidP="00A6600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«Активные  методы в педагогической и воспитательной деятельности в условиях  реализации  ФГОС по музыке»</w:t>
            </w:r>
          </w:p>
          <w:p w:rsidR="009003AB" w:rsidRDefault="009003AB" w:rsidP="00A6600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003AB" w:rsidRPr="003E3AEC" w:rsidRDefault="009003AB" w:rsidP="00A66007">
            <w:pPr>
              <w:pStyle w:val="a3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22.02.-07.03.2016г.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69E" w:rsidRPr="009003AB" w:rsidRDefault="00A0269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(1-7 </w:t>
            </w:r>
            <w:proofErr w:type="spellStart"/>
            <w:r w:rsidRPr="009003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03AB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A0269E" w:rsidRPr="003E3AEC" w:rsidRDefault="00A0269E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 xml:space="preserve">Изо (5-7 </w:t>
            </w:r>
            <w:proofErr w:type="spellStart"/>
            <w:r w:rsidRPr="009003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03A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269E" w:rsidRPr="00463B32" w:rsidRDefault="00597E73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32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597E73" w:rsidRPr="003E3AEC" w:rsidRDefault="00597E73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63B32">
              <w:rPr>
                <w:rFonts w:ascii="Times New Roman" w:hAnsi="Times New Roman"/>
                <w:sz w:val="24"/>
                <w:szCs w:val="24"/>
              </w:rPr>
              <w:t>30.11. 2012г.</w:t>
            </w:r>
            <w:r w:rsidR="00463B32" w:rsidRPr="00463B32">
              <w:rPr>
                <w:rFonts w:ascii="Times New Roman" w:hAnsi="Times New Roman"/>
                <w:sz w:val="24"/>
                <w:szCs w:val="24"/>
              </w:rPr>
              <w:t xml:space="preserve"> 3 1005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69E" w:rsidRPr="003E3AEC" w:rsidRDefault="003067C9" w:rsidP="00A064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Запрос подан </w:t>
            </w:r>
          </w:p>
        </w:tc>
      </w:tr>
    </w:tbl>
    <w:p w:rsidR="00F33673" w:rsidRPr="003E3AEC" w:rsidRDefault="00F33673" w:rsidP="002A6095">
      <w:pPr>
        <w:rPr>
          <w:rFonts w:ascii="Times New Roman" w:hAnsi="Times New Roman"/>
          <w:sz w:val="24"/>
          <w:szCs w:val="24"/>
        </w:rPr>
      </w:pPr>
    </w:p>
    <w:p w:rsidR="00F33673" w:rsidRPr="003E3AEC" w:rsidRDefault="00F33673" w:rsidP="002A6095">
      <w:pPr>
        <w:rPr>
          <w:rFonts w:ascii="Times New Roman" w:hAnsi="Times New Roman"/>
          <w:sz w:val="24"/>
          <w:szCs w:val="24"/>
        </w:rPr>
      </w:pPr>
    </w:p>
    <w:p w:rsidR="002A6095" w:rsidRDefault="002A6095" w:rsidP="002A6095">
      <w:pPr>
        <w:rPr>
          <w:rFonts w:ascii="Times New Roman" w:hAnsi="Times New Roman"/>
        </w:rPr>
      </w:pPr>
      <w:bookmarkStart w:id="0" w:name="_GoBack"/>
      <w:bookmarkEnd w:id="0"/>
    </w:p>
    <w:p w:rsidR="0000017B" w:rsidRDefault="0000017B" w:rsidP="002A6095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Е.А.Козорезова</w:t>
      </w:r>
    </w:p>
    <w:p w:rsidR="0000017B" w:rsidRDefault="0000017B" w:rsidP="002A6095"/>
    <w:p w:rsidR="00AC1C44" w:rsidRDefault="00AC1C44"/>
    <w:sectPr w:rsidR="00AC1C44" w:rsidSect="009C73BB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095"/>
    <w:rsid w:val="0000017B"/>
    <w:rsid w:val="00050C2F"/>
    <w:rsid w:val="000A731A"/>
    <w:rsid w:val="00126F71"/>
    <w:rsid w:val="001F67EB"/>
    <w:rsid w:val="002A2B96"/>
    <w:rsid w:val="002A6095"/>
    <w:rsid w:val="002D1A18"/>
    <w:rsid w:val="0030359D"/>
    <w:rsid w:val="003067C9"/>
    <w:rsid w:val="003A1224"/>
    <w:rsid w:val="003D641E"/>
    <w:rsid w:val="003E3AEC"/>
    <w:rsid w:val="00444A78"/>
    <w:rsid w:val="00463B32"/>
    <w:rsid w:val="004B7A41"/>
    <w:rsid w:val="004E69EF"/>
    <w:rsid w:val="00597E73"/>
    <w:rsid w:val="005D399A"/>
    <w:rsid w:val="005E5298"/>
    <w:rsid w:val="006344C6"/>
    <w:rsid w:val="006E63EB"/>
    <w:rsid w:val="009003AB"/>
    <w:rsid w:val="0092272A"/>
    <w:rsid w:val="009C73BB"/>
    <w:rsid w:val="00A0269E"/>
    <w:rsid w:val="00A3336E"/>
    <w:rsid w:val="00A67BD1"/>
    <w:rsid w:val="00A732AD"/>
    <w:rsid w:val="00AB657E"/>
    <w:rsid w:val="00AC1C44"/>
    <w:rsid w:val="00AF41FD"/>
    <w:rsid w:val="00BA4B66"/>
    <w:rsid w:val="00CA043C"/>
    <w:rsid w:val="00CF2425"/>
    <w:rsid w:val="00DB2735"/>
    <w:rsid w:val="00E1523C"/>
    <w:rsid w:val="00E246E3"/>
    <w:rsid w:val="00E454E7"/>
    <w:rsid w:val="00F0458A"/>
    <w:rsid w:val="00F33673"/>
    <w:rsid w:val="00F3700A"/>
    <w:rsid w:val="00F97BC4"/>
    <w:rsid w:val="00FB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9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uiPriority w:val="1"/>
    <w:qFormat/>
    <w:rsid w:val="00A3336E"/>
    <w:pPr>
      <w:widowControl w:val="0"/>
      <w:suppressAutoHyphens w:val="0"/>
      <w:spacing w:after="0" w:line="240" w:lineRule="auto"/>
      <w:ind w:left="238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1F67EB"/>
    <w:pPr>
      <w:suppressAutoHyphens w:val="0"/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4">
    <w:name w:val="А ОСН ТЕКСТ Знак"/>
    <w:link w:val="a3"/>
    <w:rsid w:val="001F67E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3336E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dcterms:created xsi:type="dcterms:W3CDTF">2016-02-16T06:11:00Z</dcterms:created>
  <dcterms:modified xsi:type="dcterms:W3CDTF">2016-02-19T11:52:00Z</dcterms:modified>
</cp:coreProperties>
</file>